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1BB05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3C21983A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bookmarkStart w:id="2" w:name="_GoBack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  <w:bookmarkEnd w:id="2"/>
    </w:p>
    <w:tbl>
      <w:tblPr>
        <w:tblStyle w:val="7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832"/>
        <w:gridCol w:w="4798"/>
      </w:tblGrid>
      <w:tr w14:paraId="040EE123">
        <w:trPr>
          <w:trHeight w:val="82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0ED13C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4135" w:type="dxa"/>
            <w:gridSpan w:val="2"/>
            <w:vAlign w:val="center"/>
          </w:tcPr>
          <w:p w14:paraId="0BEC4A5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0FF0F48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 w14:paraId="4567893A"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F30C031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4135" w:type="dxa"/>
            <w:gridSpan w:val="2"/>
            <w:vAlign w:val="center"/>
          </w:tcPr>
          <w:p w14:paraId="6C1A48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46A1D32B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18042CB7">
        <w:trPr>
          <w:trHeight w:val="80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B430C2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352650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审</w:t>
            </w:r>
          </w:p>
          <w:p w14:paraId="7B3B3FD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文件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367D01B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78F75C4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12D9D84">
        <w:trPr>
          <w:trHeight w:val="104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E07633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C59012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DA3D5E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 w14:paraId="19C349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4D325A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E60FF38">
        <w:trPr>
          <w:trHeight w:val="14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15E48A6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EB44C2E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1FD78F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53F0E20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6C6D8D44">
        <w:trPr>
          <w:trHeight w:val="7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61313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599EAD9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3D22FE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294D73">
            <w:pPr>
              <w:adjustRightInd w:val="0"/>
              <w:snapToGrid w:val="0"/>
              <w:spacing w:line="440" w:lineRule="exact"/>
              <w:jc w:val="both"/>
              <w:rPr>
                <w:rFonts w:hint="eastAsia" w:eastAsia="仿宋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01F99B33">
        <w:trPr>
          <w:trHeight w:val="72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3E6815">
            <w:pPr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793F1F4">
            <w:pPr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211FBF9A">
            <w:pPr>
              <w:adjustRightInd w:val="0"/>
              <w:snapToGrid w:val="0"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4"/>
                <w:highlight w:val="none"/>
                <w:lang w:eastAsia="zh-CN"/>
              </w:rPr>
              <w:t>投标保证金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163E31C">
            <w:pPr>
              <w:adjustRightInd w:val="0"/>
              <w:snapToGrid w:val="0"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4"/>
                <w:highlight w:val="none"/>
                <w:lang w:eastAsia="zh-CN"/>
              </w:rPr>
              <w:t>投标保证金转账记录截图</w:t>
            </w:r>
          </w:p>
        </w:tc>
      </w:tr>
      <w:tr w14:paraId="3F992DA6">
        <w:trPr>
          <w:trHeight w:val="82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37DD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23AD91D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4DA3152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6EAF3C5F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1.2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A384C43"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2B09A0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228729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3204395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企业同类工程业绩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76B40399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</w:tr>
      <w:tr w14:paraId="40B284F7"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B30E81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405E31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966EB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拟派项目团队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3E7F1463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</w:tr>
      <w:tr w14:paraId="22EDC15B">
        <w:trPr>
          <w:trHeight w:val="7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5D73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889B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5D5FB78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供应商认证情况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2CE8035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</w:tr>
      <w:tr w14:paraId="7E542ACB">
        <w:trPr>
          <w:trHeight w:val="76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065967C3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 w14:paraId="1F43E89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7309E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4798" w:type="dxa"/>
            <w:shd w:val="clear" w:color="auto" w:fill="auto"/>
            <w:vAlign w:val="center"/>
          </w:tcPr>
          <w:p w14:paraId="2E5083EB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</w:tr>
    </w:tbl>
    <w:p w14:paraId="19BE7A1A">
      <w:pPr>
        <w:adjustRightInd w:val="0"/>
        <w:snapToGrid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4"/>
          <w:highlight w:val="none"/>
          <w:lang w:val="en-US" w:eastAsia="zh-CN"/>
        </w:rPr>
      </w:pPr>
    </w:p>
    <w:p w14:paraId="380EAD28"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bCs/>
          <w:color w:val="auto"/>
          <w:highlight w:val="none"/>
        </w:rPr>
        <w:br w:type="page"/>
      </w:r>
    </w:p>
    <w:p w14:paraId="0B4701AA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1.1</w:t>
      </w:r>
    </w:p>
    <w:p w14:paraId="06F9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6" w:afterLines="100"/>
        <w:ind w:firstLine="3373" w:firstLineChars="1200"/>
        <w:jc w:val="both"/>
        <w:textAlignment w:val="auto"/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函</w:t>
      </w:r>
    </w:p>
    <w:p w14:paraId="3D7C6E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致招标人: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  <w:u w:val="none"/>
        </w:rPr>
        <w:t xml:space="preserve"> 深圳市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  <w:u w:val="none"/>
          <w:lang w:val="en-US" w:eastAsia="zh-CN"/>
        </w:rPr>
        <w:t>龙华高新技术产业园区开发投资有限公司</w:t>
      </w:r>
    </w:p>
    <w:p w14:paraId="522F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为了确保本项目工作顺利进行，我方将严格执行建设工程招标投标管理的法律法规，并完全接受</w:t>
      </w: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  <w:u w:val="none"/>
          <w:lang w:val="en-US" w:eastAsia="zh-CN"/>
        </w:rPr>
        <w:t>龙华区数字创新中心项目“企业出海”主题展设计及搭建服务集中采购</w:t>
      </w: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遴选公告的所有内容及要求，为此作出如下承诺：</w:t>
      </w:r>
    </w:p>
    <w:p w14:paraId="3CB679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</w:rPr>
        <w:t>根据企业自身情况，理性报价，不会以低于成本的报价竞争，并愿以总价</w:t>
      </w:r>
      <w:r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  <w:u w:val="none"/>
        </w:rPr>
        <w:t xml:space="preserve">     </w:t>
      </w:r>
      <w:r>
        <w:rPr>
          <w:rFonts w:hint="eastAsia" w:ascii="仿宋" w:hAnsi="仿宋" w:eastAsia="仿宋" w:cs="仿宋"/>
          <w:b w:val="0"/>
          <w:color w:val="auto"/>
          <w:sz w:val="24"/>
          <w:szCs w:val="22"/>
          <w:highlight w:val="none"/>
        </w:rPr>
        <w:t>万元按招标人要求承包本项目工作。结算时按遴选公告原则办理结算。</w:t>
      </w:r>
    </w:p>
    <w:p w14:paraId="06214CB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一旦我方中选，将与委托单位友好合作，依约履行委托合同，自觉接受委托单位的日常监管和履约评价，为委托单位提供优质、高效服务。</w:t>
      </w:r>
    </w:p>
    <w:p w14:paraId="51DDA466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4F5C2A9F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</w:pPr>
    </w:p>
    <w:p w14:paraId="269A840C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</w:pPr>
    </w:p>
    <w:p w14:paraId="3E5170CD">
      <w:pPr>
        <w:pStyle w:val="2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</w:pPr>
    </w:p>
    <w:p w14:paraId="67C998FB">
      <w:pPr>
        <w:spacing w:line="600" w:lineRule="exact"/>
        <w:ind w:firstLine="2880" w:firstLineChars="1200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承诺单位（盖章）：</w:t>
      </w:r>
    </w:p>
    <w:p w14:paraId="34DB1B90">
      <w:pPr>
        <w:spacing w:line="600" w:lineRule="exact"/>
        <w:ind w:firstLine="2880" w:firstLineChars="1200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法定代表人或授权委托人（签字或盖私章）：</w:t>
      </w:r>
    </w:p>
    <w:p w14:paraId="58B30B26">
      <w:pPr>
        <w:spacing w:line="600" w:lineRule="exact"/>
        <w:ind w:firstLine="2880" w:firstLineChars="1200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  <w:t>签署日期：    年    月    日</w:t>
      </w:r>
    </w:p>
    <w:p w14:paraId="1A46A45A">
      <w:pPr>
        <w:spacing w:line="600" w:lineRule="exact"/>
        <w:ind w:firstLine="2880" w:firstLineChars="1200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</w:p>
    <w:p w14:paraId="5395CCC3">
      <w:pPr>
        <w:spacing w:line="600" w:lineRule="exact"/>
        <w:ind w:firstLine="2880" w:firstLineChars="1200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</w:p>
    <w:p w14:paraId="4CF8F34D">
      <w:pPr>
        <w:spacing w:line="600" w:lineRule="exact"/>
        <w:ind w:firstLine="2880" w:firstLineChars="1200"/>
        <w:rPr>
          <w:rFonts w:hint="eastAsia" w:ascii="仿宋" w:hAnsi="仿宋" w:eastAsia="仿宋" w:cs="仿宋"/>
          <w:bCs w:val="0"/>
          <w:color w:val="auto"/>
          <w:sz w:val="24"/>
          <w:szCs w:val="22"/>
          <w:highlight w:val="none"/>
        </w:rPr>
      </w:pPr>
    </w:p>
    <w:p w14:paraId="65D32355">
      <w:pPr>
        <w:spacing w:line="600" w:lineRule="exact"/>
        <w:ind w:firstLine="0" w:firstLineChars="0"/>
        <w:rPr>
          <w:rFonts w:hint="eastAsia" w:ascii="仿宋" w:hAnsi="仿宋" w:eastAsia="仿宋" w:cs="仿宋"/>
          <w:color w:val="auto"/>
          <w:sz w:val="24"/>
          <w:szCs w:val="22"/>
          <w:highlight w:val="none"/>
        </w:rPr>
      </w:pPr>
    </w:p>
    <w:p w14:paraId="64AA58C4">
      <w:pPr>
        <w:adjustRightInd w:val="0"/>
        <w:snapToGrid w:val="0"/>
        <w:spacing w:line="360" w:lineRule="auto"/>
        <w:ind w:firstLine="0" w:firstLineChars="0"/>
        <w:jc w:val="lef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 w14:paraId="0737118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 w14:paraId="36996A7D">
      <w:pPr>
        <w:pStyle w:val="6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  <w:u w:val="none"/>
        </w:rPr>
        <w:t>深圳市</w:t>
      </w:r>
      <w:r>
        <w:rPr>
          <w:rFonts w:hint="eastAsia" w:ascii="仿宋" w:hAnsi="仿宋" w:eastAsia="仿宋" w:cs="仿宋"/>
          <w:color w:val="auto"/>
          <w:sz w:val="24"/>
          <w:szCs w:val="22"/>
          <w:highlight w:val="none"/>
          <w:u w:val="none"/>
          <w:lang w:val="en-US" w:eastAsia="zh-CN"/>
        </w:rPr>
        <w:t>龙华高新技术产业园区开发投资有限公司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</w:t>
      </w:r>
    </w:p>
    <w:p w14:paraId="4E93566E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龙华区数字创新中心项目“企业出海”主题展设计及搭建服务集中采购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2CF0B28D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 w14:paraId="32E994BA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1316E217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644C7CE6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 w14:paraId="2FB59892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648A49BB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1C04EE3E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59A3E62B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754AE211"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2D11C7C9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1CB4DBAC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138CB339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3EE76BB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5615B84F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1.3</w:t>
      </w:r>
    </w:p>
    <w:p w14:paraId="399B6206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企业同类工程业绩一览表</w:t>
      </w:r>
    </w:p>
    <w:tbl>
      <w:tblPr>
        <w:tblStyle w:val="7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1C8B6B0"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A9E31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DF556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483A3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0335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11F7D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7707AF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7B4C58E7"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9DE97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0057B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62E410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AD8F7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5DCCA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159419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85100BF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5C6DD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3AE35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2186F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67940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A94AA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834A5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F12FD4D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38EA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118B2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5EB36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12194E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7474E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68E17B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9EBB5B"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D5CF4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ED212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CBA7B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692065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7CE12D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C3F7E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AB2C607"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A1CB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DB6B2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891D0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6D16B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637F9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2874F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0A87A44"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E8B2E0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8DE4F7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EF5293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3C74AB3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4F5CED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FC5B16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04D78D3"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25D78DE4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投标人将合同中项目名称、同类工程对应的合同额、工程内容、签订时间等主要信息进行标记，以便招标人审核。</w:t>
      </w:r>
    </w:p>
    <w:p w14:paraId="5B929F9D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521197E9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1.4</w:t>
      </w:r>
    </w:p>
    <w:p w14:paraId="72E4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0" w:firstLineChars="0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拟派项目团队主要管理人员一览表</w:t>
      </w:r>
    </w:p>
    <w:tbl>
      <w:tblPr>
        <w:tblStyle w:val="7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 w14:paraId="08667040"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 w14:paraId="08936D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 w14:paraId="49BB09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 w14:paraId="3E0929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 w14:paraId="28E713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14:paraId="696F42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 w14:paraId="547DD0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</w:tr>
      <w:tr w14:paraId="7C4EF70B"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 w14:paraId="764B107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 w14:paraId="6EB2B8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 w14:paraId="25BF71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 w14:paraId="2F51A9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 w14:paraId="1D12E8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 w14:paraId="4F5387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F47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687044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 w14:paraId="333A7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B1C3B82"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A5E3C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58C69F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2E83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A6D42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62854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BC34C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EAA8C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4A1B8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193A51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FF288A2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58351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4B63B5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574CF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4987C8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5AAA9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7C3169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445739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4E7D87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2017D0A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7201EE3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7A75A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FCFB3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C730B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12ACF1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534F1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DEC72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A5078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BA0B9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8A85D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424BEEF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77D95A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1F0AB4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4CA818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AA4140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72955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B5DE6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170F0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CDB20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7E8C2E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46E2B3A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768C9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1F2FE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040E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0A8AEA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153ACE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5CAA4E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2DB8D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27B45E4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65ADBD3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B995C83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07E280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3F5E4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6001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354780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AD853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1DB192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778DF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0EC042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2F1DE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70ADB8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D1093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38725B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59C5AE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7EB697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5B8927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E099F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168FB8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34D71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D07BE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4D9CD68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53621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138F97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2BD46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6D3DF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8FB37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2D8AE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255138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49A65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10F32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A474145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677E66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677FB3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369089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506279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40619D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36E4B9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3E8AA40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53DC3FB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09A5EE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6271A3E"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158816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2A8AA3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739EE0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C13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20F970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64E4E9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5505F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1EB84A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5729CD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B35F3AE"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 w14:paraId="5D8714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 w14:paraId="0ECD12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68D7FE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 w14:paraId="286C52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 w14:paraId="6445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 w14:paraId="0092E6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 w14:paraId="5BE6717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 w14:paraId="332FFA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 w14:paraId="4629D6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  <w:bookmarkEnd w:id="1"/>
    </w:tbl>
    <w:p w14:paraId="07D937C1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项目团队主要管理人员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p w14:paraId="548FFE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BDB85EE">
      <w:pPr>
        <w:pStyle w:val="4"/>
        <w:wordWrap/>
        <w:rPr>
          <w:rFonts w:hint="eastAsia"/>
          <w:lang w:val="en-US" w:eastAsia="zh-CN"/>
        </w:rPr>
      </w:pPr>
    </w:p>
    <w:p w14:paraId="51996B6F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 w14:paraId="70D03FD6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1.5</w:t>
      </w:r>
    </w:p>
    <w:p w14:paraId="4904F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firstLine="0" w:firstLineChars="0"/>
        <w:jc w:val="center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供应商认证情况</w:t>
      </w:r>
    </w:p>
    <w:p w14:paraId="5D7553EE">
      <w:pPr>
        <w:adjustRightInd w:val="0"/>
        <w:snapToGrid w:val="0"/>
        <w:spacing w:beforeLines="50" w:after="160"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格式由投标人自拟。</w:t>
      </w:r>
    </w:p>
    <w:p w14:paraId="0940F43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5CE3"/>
    <w:rsid w:val="3FF2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Body Text"/>
    <w:basedOn w:val="1"/>
    <w:next w:val="5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2025-07-23T14:07:00Z</dcterms:created>
  <dc:creator>珊珊</dc:creator>
  <cp:lastModifiedBy>珊珊</cp:lastModifiedBy>
  <dcterms:modified xsi:type="dcterms:W3CDTF">2025-07-23T14:07:58Z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81F866DBFEABE2C7207C806865FA1989_41</vt:lpwstr>
  </property>
</Properties>
</file>